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F6DC38" w:rsidR="00CF4FE4" w:rsidRPr="00001383" w:rsidRDefault="007411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13487" w:rsidR="00600262" w:rsidRPr="00001383" w:rsidRDefault="0074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FC257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96B2BD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A8CB3E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CBA8C4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01A3A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0B3AA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1D4F8E" w:rsidR="004738BE" w:rsidRPr="00001383" w:rsidRDefault="0074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686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2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A27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D89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F3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4B99F4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042AF9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F4E96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C3C115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B559C9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78452E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A5CD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65F8D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2DF1FD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00FF9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24DCD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135F0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B197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6EC4D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FE5490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6325C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17E82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0A9D4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A728A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61800C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61CC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D4C1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431DF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9CB534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640FE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31B7D9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F83E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AB847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07C9B4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AF9C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DD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74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85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5E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C4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FE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49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838689" w:rsidR="00600262" w:rsidRPr="00001383" w:rsidRDefault="0074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B75E2E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4C6524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328FE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626DD0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97951B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B25111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CF789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F6AE0D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8EDE38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AF975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3961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FA8EC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37BC3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98FCC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59BE4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F9381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939F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22C0A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EFBB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7D7A5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3EF9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B0D93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26E83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BD29F3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99CCE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FB76C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EE908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A910B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FBC54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3CFAB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66089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A4A10E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B083A6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A92D3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50A1C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5B6A4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63D13C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3D8ED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C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A17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A6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0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938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8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6D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25B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70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3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8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D2C46" w:rsidR="00600262" w:rsidRPr="00001383" w:rsidRDefault="0074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E2F8BA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A9585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D4ED5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4AB391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214473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F976C9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C59AA6" w:rsidR="00E312E3" w:rsidRPr="00001383" w:rsidRDefault="0074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2D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A29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AD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8AA6F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F10C4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74DF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A7D3E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3C2D27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BD6EE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2F6EE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E5D8D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4BA6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831250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5C8C1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E576A9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DC48A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61589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1398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FC5D3E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9B7D4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1EB65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C9ED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A1B98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6903B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1264A8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45FA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EA917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02A9A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BE8D85" w:rsidR="009A6C64" w:rsidRPr="007411AA" w:rsidRDefault="0074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1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B4F146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7D33A2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B250F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BB271" w:rsidR="009A6C64" w:rsidRPr="00001383" w:rsidRDefault="0074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9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95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EA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0D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DE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C0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76D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DD6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08C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31930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23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4A369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AB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52030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51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F0B31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ED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BD047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3A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93603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01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5ACC8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A9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1631D" w:rsidR="00977239" w:rsidRPr="00977239" w:rsidRDefault="007411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D3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FB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742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11A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