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377A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A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A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9EEDAA" w:rsidR="00CF4FE4" w:rsidRPr="00E81FBF" w:rsidRDefault="00BE3A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11A4B" w:rsidR="008C5FA8" w:rsidRPr="007277FF" w:rsidRDefault="00BE3A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4AF7E2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4BE599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D10147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82C68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D7D5E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7A1DD7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E2568F" w:rsidR="004738BE" w:rsidRPr="00AF5E71" w:rsidRDefault="00BE3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F47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6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43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69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1A4DA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4E928A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717D4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0D972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541C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8814A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A36B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0BCE6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4AD7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8AB25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F9E5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4BA0A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8A68C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01DBE" w:rsidR="009A6C64" w:rsidRPr="00BE3ABB" w:rsidRDefault="00BE3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A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4CF2C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825A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625B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4DBA7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4967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DC392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F5DD7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26385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BE687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6EB4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3E9F2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3D00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8892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D2D4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D30E5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ED504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CFC28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26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A1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DD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59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D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19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E8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C71AB" w:rsidR="004738BE" w:rsidRPr="007277FF" w:rsidRDefault="00BE3A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F4B470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6CB26C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6B9207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5EED28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7484E9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5A735C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DE1942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70BFAF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93D1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4F646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C01A5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BE7FA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339F2C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9183F8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0332F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230AA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1C3E3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5126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9825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35B0A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C19E4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F7E97" w:rsidR="009A6C64" w:rsidRPr="00BE3ABB" w:rsidRDefault="00BE3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A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DBD9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C58DE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9AC4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AE44E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EC677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75C5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2609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34455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8BEC3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E3D5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4EFB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69DE2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8FD0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8D6F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1F7D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13628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77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E9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B1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82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21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7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4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D5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69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98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B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8C182" w:rsidR="004738BE" w:rsidRPr="007277FF" w:rsidRDefault="00BE3A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0A59CE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431416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DE501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84F234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4A55E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C5CFE1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8FD93" w:rsidR="00F86802" w:rsidRPr="00BE097D" w:rsidRDefault="00BE3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2C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C3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A8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D12C08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C6647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130D7D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92521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52496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A5882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5E5D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CAD6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4A7D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91113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339F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926E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81BFE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34133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D304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28CE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F2D85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B4132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12FDE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8F6A6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AB299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92E17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EE497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690F8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3FA6C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8BD4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BF76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FF61B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7F120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78111" w:rsidR="009A6C64" w:rsidRPr="00140906" w:rsidRDefault="00BE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F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F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C3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F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3D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1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BB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9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E7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A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9906E" w:rsidR="00884AB4" w:rsidRDefault="00BE3ABB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A61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8CACF" w:rsidR="00884AB4" w:rsidRDefault="00BE3AB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FCE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98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398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BA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843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A7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C13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78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9F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F9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B36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84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590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C8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C6A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ABB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