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6B5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0A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0AC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D8B6A9" w:rsidR="004A7F4E" w:rsidRPr="006C2771" w:rsidRDefault="009E0A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FF8CC" w:rsidR="00266CB6" w:rsidRPr="009C572F" w:rsidRDefault="009E0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655BC9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55205F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6957E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1C546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3690F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32745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BEC3C" w:rsidR="000D4B2E" w:rsidRPr="006C2771" w:rsidRDefault="009E0A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EA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B3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D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72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1F9B0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B61C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3B36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0C6B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53D5B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930B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B9171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49A8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3DDB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F8BE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6BE5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DA3F0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0979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A42A7" w:rsidR="009A6C64" w:rsidRPr="009E0AC7" w:rsidRDefault="009E0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A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5A37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9ECC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8587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56B1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79390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C29F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870D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6505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A452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1DB5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21CF1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8715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0AB60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2E25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E9CEB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964D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AAEC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0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9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4B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A2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3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88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4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9397EC" w:rsidR="00266CB6" w:rsidRPr="009C572F" w:rsidRDefault="009E0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604C3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14710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D7A83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2B947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2F123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F7489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482CA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7CA3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0FCE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F3AEB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241F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8E8E3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B207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59FA2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4B82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9B7A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B2D83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A8463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8E45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56146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BEAC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1D05B" w:rsidR="009A6C64" w:rsidRPr="009E0AC7" w:rsidRDefault="009E0A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A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D20D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50CD4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39022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A0FB4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5A936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4961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B5721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919D4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D2EC6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6CB6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AC65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B8221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BDAA5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F88DB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A1121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8F01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F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6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2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F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DD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BF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F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3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5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3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C0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8421BA" w:rsidR="00266CB6" w:rsidRPr="009C572F" w:rsidRDefault="009E0A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D198D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0F3AC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5DE50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6FF92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9FF10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6493D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8F6B3" w:rsidR="001458D3" w:rsidRPr="006C2771" w:rsidRDefault="009E0A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7D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E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4E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6114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418B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6839A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98DA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69F9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FC42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2F59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13542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BC3B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534C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0F749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DF873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B40F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72A0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A8010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B9BFE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61934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7E848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5E8D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84D25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914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26902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949CC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37F9B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92986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FC043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6B775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34577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AD66D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7F3CF" w:rsidR="009A6C64" w:rsidRPr="006C2771" w:rsidRDefault="009E0A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10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1E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8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F7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CC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4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FE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6A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0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BEFC8" w:rsidR="004A7F4E" w:rsidRPr="006C2771" w:rsidRDefault="009E0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B1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42F2B" w:rsidR="004A7F4E" w:rsidRPr="006C2771" w:rsidRDefault="009E0A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2B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C1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4B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70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BF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C5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A9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86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92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62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9C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6A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2D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9B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12A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0AC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