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29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6A25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29C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29C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BFB272" w:rsidR="00CC1B32" w:rsidRPr="00CC1B32" w:rsidRDefault="007129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6DDC3" w:rsidR="006E15B7" w:rsidRPr="00D72FD1" w:rsidRDefault="007129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9EB0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F59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BBC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091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B0E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62E8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855E57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2D49F9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E07B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2175B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9C92F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E0805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F6C896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86739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89DD77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7FC8C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F0C048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87BE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36320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A139F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1A4C3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FAF77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B688B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FF9A1A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3FCDD8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1979F8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EC0EA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90FC67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B9F62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37462A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55B82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33A56E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B18B67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02BC3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343A29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D9705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278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9E8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CAB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14F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61B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38A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A549EC" w:rsidR="006E15B7" w:rsidRPr="00D72FD1" w:rsidRDefault="007129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F9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75749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574D3E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D088B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BD1B3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6AF6E2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AD8F2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771FB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69F47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27346A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77E49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CFEED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AA7C0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0D2EB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7608E7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47BC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127DC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8EB4A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D8FA9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C30E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9E843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7E15E0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AF9306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91951E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0EC24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DD862B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0FBCA4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B2241F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1C8E16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21444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BFA47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99071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16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90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CBB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F37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502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0D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415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D17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6AE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2C3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9B15C4" w:rsidR="006E15B7" w:rsidRPr="00D72FD1" w:rsidRDefault="007129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2B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1CE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A6C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52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2C836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6FB60C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4FB383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E59FF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A93B07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9CCA2A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492A7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0F2B8E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70710B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1F43C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BBB22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986B5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53D81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33F5E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3CC83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E6F19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34C91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A9EFD5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6760C5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CBFA6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36BBF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AA6A31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6F5EB0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0AAEB9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F4C652" w:rsidR="006E15B7" w:rsidRPr="00CC1B32" w:rsidRDefault="007129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A515D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9EA59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45452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DB0D2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F8AAED" w:rsidR="006E15B7" w:rsidRPr="00CC1B32" w:rsidRDefault="007129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C21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EEA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941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88F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779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F85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C0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BCA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950D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224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91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D5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D7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BF8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52A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54FE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E2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B7A0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03F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29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FBA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467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66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3E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1EF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AB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29CE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