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0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6C4D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0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0E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64314D" w:rsidR="00CC1B32" w:rsidRPr="00CC1B32" w:rsidRDefault="00A430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DC80E4" w:rsidR="006E15B7" w:rsidRPr="00D72FD1" w:rsidRDefault="00A430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9B6186" w:rsidR="006E15B7" w:rsidRPr="00AB2807" w:rsidRDefault="00A430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BDA9DB" w:rsidR="006E15B7" w:rsidRPr="00AB2807" w:rsidRDefault="00A43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BD3290" w:rsidR="006E15B7" w:rsidRPr="00AB2807" w:rsidRDefault="00A43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FE6A8E" w:rsidR="006E15B7" w:rsidRPr="00AB2807" w:rsidRDefault="00A43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46AB8E" w:rsidR="006E15B7" w:rsidRPr="00AB2807" w:rsidRDefault="00A43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8537D1" w:rsidR="006E15B7" w:rsidRPr="00AB2807" w:rsidRDefault="00A43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80A17C" w:rsidR="006E15B7" w:rsidRPr="00AB2807" w:rsidRDefault="00A430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2B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C9B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76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9AA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1AE0B5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668A67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59310C" w:rsidR="006E15B7" w:rsidRPr="00CC1B32" w:rsidRDefault="00A43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629532" w:rsidR="006E15B7" w:rsidRPr="00A430ED" w:rsidRDefault="00A430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0E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31E4BB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DCC1C1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0452ED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058B53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B84CD9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5A1630" w:rsidR="006E15B7" w:rsidRPr="00CC1B32" w:rsidRDefault="00A43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1B5E1A" w:rsidR="006E15B7" w:rsidRPr="00CC1B32" w:rsidRDefault="00A43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6407F1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35FFAB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C47252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FD97E7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4E61AA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194B51" w:rsidR="006E15B7" w:rsidRPr="00CC1B32" w:rsidRDefault="00A43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AB9A97" w:rsidR="006E15B7" w:rsidRPr="00CC1B32" w:rsidRDefault="00A43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0277F3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3AACA4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B3745F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192A66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A4DD76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F921BB" w:rsidR="006E15B7" w:rsidRPr="00CC1B32" w:rsidRDefault="00A43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E434C7" w:rsidR="006E15B7" w:rsidRPr="00CC1B32" w:rsidRDefault="00A43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A7AC43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2087E7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482335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400D1D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AFAA4F" w:rsidR="006E15B7" w:rsidRPr="00CC1B32" w:rsidRDefault="00A43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0CB0CB" w:rsidR="006E15B7" w:rsidRPr="00CC1B32" w:rsidRDefault="00A43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E707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095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4EE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5E3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DCC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0CA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DC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4510D7" w:rsidR="006E15B7" w:rsidRPr="00D72FD1" w:rsidRDefault="00A430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DE1BD1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3ACA7D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42FCAF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DDA9CC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3BBD41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DE447F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5A2FA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D65CFA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5667C1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F38180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7C8AB9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4D70CE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EEB751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FFA8DC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B49E38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F6F670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D25F99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12F8A3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946DA4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F642B6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962130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DA9B8A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A7871F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4598EB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8F4098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14FAC8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1BB965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66F59F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C2BF51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CD7CA5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CA07B3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9AC583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1E473B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0BFAF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45C3F4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8D1F9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5FEC96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7880C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5B1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17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AD1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AB6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0D9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1AF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BE9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F9D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DDB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B81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EC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7E2BC9" w:rsidR="003D6839" w:rsidRPr="00D72FD1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F35087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EAC9A1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FE201A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0F9E50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9D6343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AE22F7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69A956" w:rsidR="003D6839" w:rsidRPr="00AB2807" w:rsidRDefault="00A430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5C3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EE0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A9B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B69832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44F401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064EC1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A8FA1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287A27" w:rsidR="003D6839" w:rsidRPr="00A430ED" w:rsidRDefault="00A430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0E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4B1B08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C80D83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08E8FB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DF1AF7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F86AE2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44516A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AECCCD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D494D3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B8AC1A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7C1A6E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8C8FB6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0B731E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E273EF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279CE2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6FF1D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EDB276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15D6FA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EFE5F2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CC27A6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50246A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8E1C88" w:rsidR="003D6839" w:rsidRPr="00CC1B32" w:rsidRDefault="00A43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7DE3E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DE0DAD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D1766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8BF37E" w:rsidR="003D6839" w:rsidRPr="00CC1B32" w:rsidRDefault="00A43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90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961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E79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944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C91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0A5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F3F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55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F7D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CBABCD" w:rsidR="0051614F" w:rsidRPr="00CC1B32" w:rsidRDefault="00A430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0CA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FB3F77" w:rsidR="0051614F" w:rsidRPr="00CC1B32" w:rsidRDefault="00A430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B50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813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EFE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F4D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CB0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139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4BA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110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FC3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350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1D5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992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5EA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8A8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362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0E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