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8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E58D4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85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85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6FA041" w:rsidR="00CC1B32" w:rsidRPr="00CC1B32" w:rsidRDefault="005158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6A2D78" w:rsidR="006E15B7" w:rsidRPr="00D72FD1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EA646B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A95410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10B0E3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CC447D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8D80AB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AE5C663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B4226D" w:rsidR="006E15B7" w:rsidRPr="00AB2807" w:rsidRDefault="005158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AD20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C07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FAE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5893F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D4C94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72A057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A5A55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EF72B5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9E71D4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1D3AAE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AB0E9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5ACDC3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11D226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2C8E5B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6D9F46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111E5F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FF2D2A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EB38B1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19870D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CF228E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FD1A9D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D0C3C0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34B427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DFDB0C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0EF995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79DC2E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765693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C5A5B7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DDFFC2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53E5FA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5AF157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95CBF9A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70C4C3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7C7F60" w:rsidR="006E15B7" w:rsidRPr="00CC1B32" w:rsidRDefault="005158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61C73F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244447" w:rsidR="006E15B7" w:rsidRPr="00CC1B32" w:rsidRDefault="005158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5C1A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624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F5C3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AC6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88D8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D6CF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D0692A" w:rsidR="006E15B7" w:rsidRPr="00D72FD1" w:rsidRDefault="005158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3C05C2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E9DBE2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288079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0D29EE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038357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DE72144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6DF186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DDD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A281F3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86CF54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44A47E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7E0FBD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FEA703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163C4F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DE7B23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82D016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60F102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A3C0DF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40BE0F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14AF2D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CE25E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EB7F322" w:rsidR="003D6839" w:rsidRPr="0051585A" w:rsidRDefault="005158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85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0D457F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8A15F4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B7E204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FF96AA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65DEF3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800C1A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78E854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38BD7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090A80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EB54CC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BB96C3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4F5945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04C58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61F275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D87441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5DABA34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89E489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112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42E7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E81A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B14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221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580F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53F5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099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0BC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3A14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F55AE8" w:rsidR="003D6839" w:rsidRPr="00D72FD1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A0727A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FB0211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F3808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34BC5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FD97C56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6C90C8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C4D05B" w:rsidR="003D6839" w:rsidRPr="00AB2807" w:rsidRDefault="005158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35A9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C66E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8081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EDC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83F505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D2BEFD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1C4C87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F3A0FF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3DEC74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2358A21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DB76BB" w:rsidR="003D6839" w:rsidRPr="0051585A" w:rsidRDefault="005158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85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C936B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9FBCDD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A929DF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B509B2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55DE7C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00B688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BAAD58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64F1D9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F47DF0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4E2D5F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EA7BA33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0A916D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85F54A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6F648E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E9C858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0AFC71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A6E61F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CBED6C" w:rsidR="003D6839" w:rsidRPr="00CC1B32" w:rsidRDefault="005158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BE4D00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664C6C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918FC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8C9119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26B28" w:rsidR="003D6839" w:rsidRPr="00CC1B32" w:rsidRDefault="005158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659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4AA1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341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DB7F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B4E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65C0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849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7CFF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4BAAA2" w:rsidR="0051614F" w:rsidRPr="00CC1B32" w:rsidRDefault="005158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14: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1276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6D7BF" w:rsidR="0051614F" w:rsidRPr="00CC1B32" w:rsidRDefault="005158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581F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742E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B6C0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158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0E0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0E55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D29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00F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3AE8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593B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CFCF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4DE8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919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DDB9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2DD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85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