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F76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0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0A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200E21" w:rsidR="001F5B4C" w:rsidRPr="006F740C" w:rsidRDefault="009D20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73DCB" w:rsidR="005F75C4" w:rsidRPr="0064541D" w:rsidRDefault="009D20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2B404" w:rsidR="0064541D" w:rsidRPr="000209F6" w:rsidRDefault="009D20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DD9CA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7466D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A7ABF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0AB03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401C6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B1108" w:rsidR="0064541D" w:rsidRPr="000209F6" w:rsidRDefault="009D2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D13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2F1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F3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67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2DA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8F46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7386F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00534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8BE235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B2EA53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B6EC0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C6D40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53CF4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69DBD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67456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6A24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B76601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9E55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DB53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C065DD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24459A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001D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B18E0C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994F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B7E9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B8081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04119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A22B2A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96DA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A643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7C149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CAD3A5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A22C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C8F75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22ED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26F1A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119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59D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5F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ED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06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A4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DC08F" w:rsidR="0064541D" w:rsidRPr="0064541D" w:rsidRDefault="009D20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4BAFD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29173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8F989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3742FB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01329E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77E02C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6C7C3C" w:rsidR="00AB6BA8" w:rsidRPr="000209F6" w:rsidRDefault="009D20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65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7B8DC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E628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21981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7E4E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AD49A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D612B3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E6AF1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961B0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FB12C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A7BF7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5D31C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F638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A6D5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1CBF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587FD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4BF78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42C5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E320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1FD44C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797A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268CC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69F5C3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9C0C0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A296D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2537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372D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E314D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EE7D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D687C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5B5E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906F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D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C20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41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BB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4CA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B56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65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1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2F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D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3AF4E1" w:rsidR="0064541D" w:rsidRPr="0064541D" w:rsidRDefault="009D20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BAD4D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0844F4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C4BA60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0F381F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E9E043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A7EC37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117FEC" w:rsidR="00AB6BA8" w:rsidRPr="000209F6" w:rsidRDefault="009D20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DE1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EE1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97F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2B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B1C96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A26519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9870E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316E5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68644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34B193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B0C8B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BFB2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EC7425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601FB8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FA0A1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9041A6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6EE36C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3F7C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F29F4A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56D223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4A5D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0AD75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EA8D1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6EBEF2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B8791D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EDDF0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3A60D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FA7DD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D4B5B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4CDAD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93EAA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2381E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52B1DF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204B24" w:rsidR="0064541D" w:rsidRPr="0064541D" w:rsidRDefault="009D2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EF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DA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55D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1A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B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48B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A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F6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60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D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D9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1D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E6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AB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EA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71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24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4F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7F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30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F3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74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9A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D3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4B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41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0A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