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F76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0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0A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200E21" w:rsidR="001F5B4C" w:rsidRPr="006F740C" w:rsidRDefault="009D20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73DCB" w:rsidR="005F75C4" w:rsidRPr="0064541D" w:rsidRDefault="009D20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2B404" w:rsidR="0064541D" w:rsidRPr="000209F6" w:rsidRDefault="009D20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DD9CA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7466D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A7ABF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0AB03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401C6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B1108" w:rsidR="0064541D" w:rsidRPr="000209F6" w:rsidRDefault="009D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D1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2F1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F3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7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DA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8F46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7386F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00534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8BE235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2EA53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B6EC0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C6D40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53CF4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69DBD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67456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76A24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B76601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9E55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DB53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C065DD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4459A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001D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18E0C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994F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B7E9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B8081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04119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A22B2A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96DA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A643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7C149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CAD3A5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A22C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C8F75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22ED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6F1A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119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59D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D5F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D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61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A4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DC08F" w:rsidR="0064541D" w:rsidRPr="0064541D" w:rsidRDefault="009D2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4BAFD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29173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8F989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742FB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01329E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77E02C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6C7C3C" w:rsidR="00AB6BA8" w:rsidRPr="000209F6" w:rsidRDefault="009D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65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7B8DC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E628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D21981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7E4E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AD49A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D612B3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E6AF1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61B0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FB12C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A7BF7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5D31C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F638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A6D5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1CBF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587FD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4BF78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42C5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E320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FD44C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797A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268CC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69F5C3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9C0C0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A296D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2537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372D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314D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EE7D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687C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5B5E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906F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DE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C2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41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BB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CA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56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65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1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2F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D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AF4E1" w:rsidR="0064541D" w:rsidRPr="0064541D" w:rsidRDefault="009D2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BAD4D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0844F4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C4BA60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0F381F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E9E043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A7EC37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17FEC" w:rsidR="00AB6BA8" w:rsidRPr="000209F6" w:rsidRDefault="009D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E1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EE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7F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2B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B1C96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A26519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9870E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316E5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68644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34B193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0C8B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BBFB2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EC7425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601FB8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FA0A1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9041A6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6EE36C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3F7C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F29F4A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6D223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4A5D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0AD75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EA8D1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6EBEF2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B8791D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EDDF0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3A60D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FA7DD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D4B5B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CDAD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93EAA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2381E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52B1DF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204B24" w:rsidR="0064541D" w:rsidRPr="0064541D" w:rsidRDefault="009D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EF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DA5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55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A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DB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8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A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F6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60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DD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D9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1D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6C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AB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EA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71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24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4F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7F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30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F3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74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9A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D3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4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41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0A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