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204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38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38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7EDC76D" w:rsidR="004A7F4E" w:rsidRPr="006C2771" w:rsidRDefault="001938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C9C95" w:rsidR="00266CB6" w:rsidRPr="009C572F" w:rsidRDefault="0019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D0264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678DA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C5A26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3C2F9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71C1C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FD2E6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94FE6" w:rsidR="000D4B2E" w:rsidRPr="006C2771" w:rsidRDefault="0019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5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3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3C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40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E3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13D5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F198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3A477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A2AEF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A786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A027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F3789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7686F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67AD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DDEBA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F3A3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DDFC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DC327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F40A1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4AAD1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1330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05FF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9E73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75CF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7CE3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0F9D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CE56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5B58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DE79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1F90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029D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44281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4D9E7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20B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5584B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BA02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D0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5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3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0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CF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9A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D5886" w:rsidR="00266CB6" w:rsidRPr="009C572F" w:rsidRDefault="0019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5D8AB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E8774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17382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35856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D9891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9782E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A74B8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B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46FB8" w:rsidR="009A6C64" w:rsidRPr="00193863" w:rsidRDefault="0019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8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5B77C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E50A9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8655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A6B8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1041C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435C3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26B2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FFCE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8F5BB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3455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29F7A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94DF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6DC8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F3E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8A5D3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0273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F662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DBCFD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33C4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F62E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BAB23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38C7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5AB7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CABD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78DA3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4AB03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10B8B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7AE0B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57E1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29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95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7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32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E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D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A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8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0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5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B2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B7147" w:rsidR="00266CB6" w:rsidRPr="009C572F" w:rsidRDefault="0019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119D8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69A87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1A7E8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3DBA5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85011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9D301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2C405" w:rsidR="001458D3" w:rsidRPr="006C2771" w:rsidRDefault="0019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F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A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D2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2809E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3AA3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8C6E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ED26B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5710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67D5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6F0A5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059B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C75D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8C25C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6F82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DC7F9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6FBC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6FF9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3AA47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4B418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67F5C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76FF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C25C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B375F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EA0BA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A6C2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7F42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7EFD6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99EED" w:rsidR="009A6C64" w:rsidRPr="00193863" w:rsidRDefault="0019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8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8D1B0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D71D9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0B164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A4D7F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DBFDF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347E2" w:rsidR="009A6C64" w:rsidRPr="006C2771" w:rsidRDefault="0019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9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FB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B9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C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36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52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7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2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635CBC" w:rsidR="004A7F4E" w:rsidRPr="006C2771" w:rsidRDefault="0019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19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FF2BF" w:rsidR="004A7F4E" w:rsidRPr="006C2771" w:rsidRDefault="0019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92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FC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AE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DF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53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E7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75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B7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C6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41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CA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EF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2B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D0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38C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386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