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803938" w:rsidR="00CF4FE4" w:rsidRPr="00001383" w:rsidRDefault="003437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FC7C1F" w:rsidR="00600262" w:rsidRPr="00001383" w:rsidRDefault="0034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0FB387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3DAE0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B0ECDF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DBD6D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ADEC23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EA796D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C0ECE" w:rsidR="004738BE" w:rsidRPr="00001383" w:rsidRDefault="00343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3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68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1D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25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FE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29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425D3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F97EF6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48F1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82EF1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F656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1E29EA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7309F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C00FD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F8739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6EE86A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DFDB3B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EABA8E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C90D3F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6A16FD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AEE71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434D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41E06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9884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5D52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5BF9C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6E1AF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0D321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A86411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91E019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56A8F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7B1D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E64CB8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C27A28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BE0288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F8DF08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2B36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93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2D8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E9E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66F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5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57ED6" w:rsidR="00600262" w:rsidRPr="00001383" w:rsidRDefault="0034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49D9EF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245B19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E98304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F40FA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8B3A3B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A2047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E3FE5A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C4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02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52CA4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393B8E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FEDC8D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83D5C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5690B4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2FADC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C6C2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E5A4A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36D46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09CD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191A3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15FF3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25BA3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7EEB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61F0AB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77DF6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4E92E4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B633B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9635E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5E931B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B0F4C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A6E0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506AC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5ACBD5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3539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3A7DDD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A6ADD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E2E6F9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924784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DECC9F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CB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702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DF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7D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25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D67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5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774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41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727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DE53D6" w:rsidR="00600262" w:rsidRPr="00001383" w:rsidRDefault="00343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A58C6F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F325EE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1240B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C18EE0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EC24F4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298386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3BB9BF" w:rsidR="00E312E3" w:rsidRPr="00001383" w:rsidRDefault="00343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0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0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BD2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A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1144B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1B66B8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349C5B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0C761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2882A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B49C5C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FD46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FDDB31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19EA39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0992F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15C4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27A3A8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3E0451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F07D46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8C6E5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A8941E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C69B21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E2F0BA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F6E0CD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72E863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E08EA0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4B6964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86E225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FED06A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2D1F62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013AA7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1AD42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0657B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850F99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70F90A" w:rsidR="009A6C64" w:rsidRPr="00001383" w:rsidRDefault="00343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96844" w:rsidR="009A6C64" w:rsidRPr="003437B4" w:rsidRDefault="00343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7B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369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FF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CE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2A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1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81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D6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60480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39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FE8D6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Our Lady of Aparecida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86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64063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33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0849B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33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3D2BF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BE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35C6E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75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9B882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7D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9A047" w:rsidR="00977239" w:rsidRPr="00977239" w:rsidRDefault="003437B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97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EF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FB5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7B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