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D1FA9D" w:rsidR="002534F3" w:rsidRPr="0068293E" w:rsidRDefault="008D7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C55BD" w:rsidR="002534F3" w:rsidRPr="0068293E" w:rsidRDefault="008D7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AA3CE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E164A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18ED8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E5723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6A2AE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EBB5D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6C1FD" w:rsidR="002A7340" w:rsidRPr="00FF2AF3" w:rsidRDefault="008D7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2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5B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7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A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C9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F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F89BD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3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3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7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C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6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1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2AC37" w:rsidR="001835FB" w:rsidRPr="00DA1511" w:rsidRDefault="008D7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1C26F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978AE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F8E26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2480B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C542F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33F02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13092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D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7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D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2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6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4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1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CF2CA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011CE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ED091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29576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2AB6C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9DF16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7759E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A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8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4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C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7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0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8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1434D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6B8CB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BD9C5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16923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E0B55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38151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4E64E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F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B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E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B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5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A06DB" w:rsidR="001835FB" w:rsidRPr="00DA1511" w:rsidRDefault="008D7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3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FCF41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A6F39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D62DC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FD443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B1741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DC250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A85FE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E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9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6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E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7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4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3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419657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E9DC0" w:rsidR="009A6C64" w:rsidRPr="00730585" w:rsidRDefault="008D7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C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55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5F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CA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EC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1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76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E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F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5D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2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E3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54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