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B61675" w:rsidR="002534F3" w:rsidRPr="0068293E" w:rsidRDefault="00A21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0BD824" w:rsidR="002534F3" w:rsidRPr="0068293E" w:rsidRDefault="00A21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A0E4C" w:rsidR="002A7340" w:rsidRPr="00FF2AF3" w:rsidRDefault="00A21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C3DD1" w:rsidR="002A7340" w:rsidRPr="00FF2AF3" w:rsidRDefault="00A21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66834" w:rsidR="002A7340" w:rsidRPr="00FF2AF3" w:rsidRDefault="00A21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6B74D" w:rsidR="002A7340" w:rsidRPr="00FF2AF3" w:rsidRDefault="00A21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3FB49" w:rsidR="002A7340" w:rsidRPr="00FF2AF3" w:rsidRDefault="00A21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BD006" w:rsidR="002A7340" w:rsidRPr="00FF2AF3" w:rsidRDefault="00A21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EC8DC" w:rsidR="002A7340" w:rsidRPr="00FF2AF3" w:rsidRDefault="00A21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B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8E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31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80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A7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77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EC472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2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8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7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9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6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9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9114C" w:rsidR="001835FB" w:rsidRPr="00DA1511" w:rsidRDefault="00A21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4FE45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38797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83B5B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34813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25931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575A3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1178D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836BE" w:rsidR="001835FB" w:rsidRPr="00DA1511" w:rsidRDefault="00A21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5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9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0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4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E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1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F22E1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B4304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71B98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89CD3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D229B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8DDB9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1BC51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A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6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A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5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5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E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2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C4861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E83F6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082F1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24EB4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3FD9F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00CED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730F8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1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9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C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2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5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C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E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C3AC7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3B7B2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D2DA3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6D353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6FFC0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B987B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D8F2F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7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B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C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6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E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5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A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4C7FE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9F4116" w:rsidR="009A6C64" w:rsidRPr="00730585" w:rsidRDefault="00A2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2D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6B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39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36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BA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89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90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79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B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DC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48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F8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11A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