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6669A" w:rsidR="00380DB3" w:rsidRPr="0068293E" w:rsidRDefault="007431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FC749" w:rsidR="00380DB3" w:rsidRPr="0068293E" w:rsidRDefault="007431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640E9" w:rsidR="00240DC4" w:rsidRPr="00B03D55" w:rsidRDefault="00743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6BECA" w:rsidR="00240DC4" w:rsidRPr="00B03D55" w:rsidRDefault="00743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EDDD2" w:rsidR="00240DC4" w:rsidRPr="00B03D55" w:rsidRDefault="00743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C9F98" w:rsidR="00240DC4" w:rsidRPr="00B03D55" w:rsidRDefault="00743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5B6F8" w:rsidR="00240DC4" w:rsidRPr="00B03D55" w:rsidRDefault="00743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3B769" w:rsidR="00240DC4" w:rsidRPr="00B03D55" w:rsidRDefault="00743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39816" w:rsidR="00240DC4" w:rsidRPr="00B03D55" w:rsidRDefault="00743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5F4A6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601A4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49B9F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11F6A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F280C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29A8A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67470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E143D" w:rsidR="001835FB" w:rsidRPr="00DA1511" w:rsidRDefault="00743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9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2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F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0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F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D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8491A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4A8DD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4933D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C3F29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B5A42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FEFCC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76878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9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F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1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F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2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F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F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F4689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BFF29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60898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D7F0F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2D40C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0C276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67B53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1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8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4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0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D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1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5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DC7E4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E2152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49C2A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D4CE4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BBF01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4644C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2AAA1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A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1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7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B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B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8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8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D395A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E280C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32AE7" w:rsidR="009A6C64" w:rsidRPr="00730585" w:rsidRDefault="0074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AA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AB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E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7E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D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3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1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0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6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5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8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3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1A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