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FC4DD" w:rsidR="00380DB3" w:rsidRPr="0068293E" w:rsidRDefault="00721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3D594" w:rsidR="00380DB3" w:rsidRPr="0068293E" w:rsidRDefault="00721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767C4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4C20B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BD4BC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EB086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8DF43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6C6BF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D3944" w:rsidR="00240DC4" w:rsidRPr="00B03D55" w:rsidRDefault="0072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0324D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B0648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4C105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1A667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085FA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B9DCD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A6CB7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27143" w:rsidR="001835FB" w:rsidRPr="00DA1511" w:rsidRDefault="00721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C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D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9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0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F03DE" w:rsidR="001835FB" w:rsidRPr="00DA1511" w:rsidRDefault="00721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9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251F4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680D3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EC3F1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05AD1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587AF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B1B36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02458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E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8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F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8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3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F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E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5B73A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8AFFD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8AF70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37B51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B8369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68B60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CF08E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3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4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F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E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D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D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5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32E9D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3A84F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2BAB8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70FA9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7B4CF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87CD0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0BE9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0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C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2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0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0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9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0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00C39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17D3B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5F0DC" w:rsidR="009A6C64" w:rsidRPr="00730585" w:rsidRDefault="0072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BD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FC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3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9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1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E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5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6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5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1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E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61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