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FC4DD" w:rsidR="00380DB3" w:rsidRPr="0068293E" w:rsidRDefault="00721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3D594" w:rsidR="00380DB3" w:rsidRPr="0068293E" w:rsidRDefault="00721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767C4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4C20B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BD4BC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EB086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8DF43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6C6BF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D3944" w:rsidR="00240DC4" w:rsidRPr="00B03D55" w:rsidRDefault="00721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0324D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B0648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4C105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1A667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085FA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B9DCD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A6CB7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27143" w:rsidR="001835FB" w:rsidRPr="00DA1511" w:rsidRDefault="00721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C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D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9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0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F03DE" w:rsidR="001835FB" w:rsidRPr="00DA1511" w:rsidRDefault="00721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9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251F4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680D3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EC3F1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05AD1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587AF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B1B36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02458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E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8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F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8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30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F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E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5B73A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8AFFD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8AF70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37B51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B8369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68B60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CF08E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3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4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F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E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D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D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5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32E9D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3A84F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2BAB8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70FA9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7B4CF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87CD0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70BE9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02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C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2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0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0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9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0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00C39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17D3B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5F0DC" w:rsidR="009A6C64" w:rsidRPr="00730585" w:rsidRDefault="00721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BD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FC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3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9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91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E0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6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5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1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E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61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