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BE9888" w:rsidR="00FD3806" w:rsidRPr="00A72646" w:rsidRDefault="008903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8AC644" w:rsidR="00FD3806" w:rsidRPr="002A5E6C" w:rsidRDefault="008903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227D0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6CD06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5F9D0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3F492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400776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1985B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AD49A" w:rsidR="00B87ED3" w:rsidRPr="00AF0D95" w:rsidRDefault="008903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17045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6B1E1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70F7C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B002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F132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5736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4AD92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7DA9" w:rsidR="00B87ED3" w:rsidRPr="00AF0D95" w:rsidRDefault="0089034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F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9D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40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0F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09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384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037A0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24D34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C49C5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82BC8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1F5E0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9E869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0457C" w:rsidR="00B87ED3" w:rsidRPr="00AF0D95" w:rsidRDefault="008903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29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A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C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47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25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5D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66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358CC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5A325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CC7B2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F7278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DB8FB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CE037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7D996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27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9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5DA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75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A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54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9672A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74BC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BD091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EB37D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FB8E8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36624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6C307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76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A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D2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7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56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494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518F5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B9931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1087F" w:rsidR="00B87ED3" w:rsidRPr="00AF0D95" w:rsidRDefault="008903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0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55F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7F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8A3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2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0C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F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7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2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3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F0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034C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