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FE17" w:rsidR="0061148E" w:rsidRPr="008F69F5" w:rsidRDefault="009068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21CC" w:rsidR="0061148E" w:rsidRPr="008F69F5" w:rsidRDefault="009068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F57EC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CE045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57F5B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AE873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90A14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B45E3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4598F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44334" w:rsidR="00B87ED3" w:rsidRPr="00944D28" w:rsidRDefault="00906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5780E" w:rsidR="00B87ED3" w:rsidRPr="00944D28" w:rsidRDefault="00906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4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4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9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DE8EC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74E86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B6669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5C29D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6A68A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B13C5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3F3D1" w:rsidR="00B87ED3" w:rsidRPr="008F69F5" w:rsidRDefault="0090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B9B4F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72731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9716F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14ECB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ED45B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65D71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81DC5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8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C5A45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8F2C9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BEEE7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953A2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CC40B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54163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C9CF8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F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01370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DB1C7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DC026" w:rsidR="00B87ED3" w:rsidRPr="008F69F5" w:rsidRDefault="0090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BC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53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32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D0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2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68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2021-06-13T11:09:00Z</dcterms:modified>
</cp:coreProperties>
</file>