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7CF7" w:rsidR="0061148E" w:rsidRPr="00944D28" w:rsidRDefault="00797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7D70" w:rsidR="0061148E" w:rsidRPr="004A7085" w:rsidRDefault="00797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B4E18B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71CBC8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BEC81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CD9E56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1313DD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3DA4B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989E79" w:rsidR="00E22E60" w:rsidRPr="007D5604" w:rsidRDefault="00797C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CF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6AA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E4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B6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1F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CD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0409D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F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3885" w:rsidR="00B87ED3" w:rsidRPr="00944D28" w:rsidRDefault="00797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E7A7E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78DB1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546D4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BC24F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26FF8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EDE88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E99FD" w:rsidR="00B87ED3" w:rsidRPr="007D5604" w:rsidRDefault="00797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365E" w:rsidR="00B87ED3" w:rsidRPr="00944D28" w:rsidRDefault="0079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6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6AAEF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D7438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1DC8D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9B835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28658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2AF1D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5CCCC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A9A5B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CDBF3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84827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28B0B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98331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83D61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DCA36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B3BE0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1DB3D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A6BB3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EA02F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7319F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429AD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4350B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614C2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BEEF05" w:rsidR="00B87ED3" w:rsidRPr="007D5604" w:rsidRDefault="00797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0F3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D7A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C4D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1AF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30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7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4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0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CA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2022-10-21T11:27:00.0000000Z</dcterms:modified>
</coreProperties>
</file>