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BED10" w:rsidR="0061148E" w:rsidRPr="00944D28" w:rsidRDefault="00C21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E1F7" w:rsidR="0061148E" w:rsidRPr="004A7085" w:rsidRDefault="00C21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7EE63D" w:rsidR="00E22E60" w:rsidRPr="007D5604" w:rsidRDefault="00C21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EFF30D" w:rsidR="00E22E60" w:rsidRPr="007D5604" w:rsidRDefault="00C21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086D00" w:rsidR="00E22E60" w:rsidRPr="007D5604" w:rsidRDefault="00C21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13090C" w:rsidR="00E22E60" w:rsidRPr="007D5604" w:rsidRDefault="00C21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4C72A0" w:rsidR="00E22E60" w:rsidRPr="007D5604" w:rsidRDefault="00C21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E7E9AC" w:rsidR="00E22E60" w:rsidRPr="007D5604" w:rsidRDefault="00C21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E06DAB" w:rsidR="00E22E60" w:rsidRPr="007D5604" w:rsidRDefault="00C21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E8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6B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EF7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E5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F9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58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7DCD3" w:rsidR="00B87ED3" w:rsidRPr="007D5604" w:rsidRDefault="00C2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A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E83D" w:rsidR="00B87ED3" w:rsidRPr="00944D28" w:rsidRDefault="00C2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D024DA" w:rsidR="00B87ED3" w:rsidRPr="007D5604" w:rsidRDefault="00C2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2C1B9" w:rsidR="00B87ED3" w:rsidRPr="007D5604" w:rsidRDefault="00C2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D7BC5" w:rsidR="00B87ED3" w:rsidRPr="007D5604" w:rsidRDefault="00C2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ADEBE" w:rsidR="00B87ED3" w:rsidRPr="007D5604" w:rsidRDefault="00C2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01B56" w:rsidR="00B87ED3" w:rsidRPr="007D5604" w:rsidRDefault="00C2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F2505" w:rsidR="00B87ED3" w:rsidRPr="007D5604" w:rsidRDefault="00C2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B3AEF" w:rsidR="00B87ED3" w:rsidRPr="007D5604" w:rsidRDefault="00C21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0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5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C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74418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91BC4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4C394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9E1E8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2CDE1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9AF64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39322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A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1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F12DE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1F2B4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F271A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CD6F1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8C8D2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98EDD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2E341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3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A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CA975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BE17D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6D6CC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E4C62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61629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31C2F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2C411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46ABBE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254C84" w:rsidR="00B87ED3" w:rsidRPr="007D5604" w:rsidRDefault="00C21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9ED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F42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BD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362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EBDC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7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5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D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A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0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3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1B9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