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D536" w:rsidR="0061148E" w:rsidRPr="008F69F5" w:rsidRDefault="000E25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FAB1" w:rsidR="0061148E" w:rsidRPr="008F69F5" w:rsidRDefault="000E25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68DD2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85E98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80F72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DA1C4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8DB28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59B62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92502" w:rsidR="00B87ED3" w:rsidRPr="008F69F5" w:rsidRDefault="000E25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D5149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F9ADE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0F43C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73EA9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07E2E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5E3B5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CA9638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50B7" w:rsidR="00B87ED3" w:rsidRPr="00944D28" w:rsidRDefault="000E2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6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B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D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A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015CC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8C2C5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9AF09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C2567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4A1BF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E5E9B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BBA98" w:rsidR="00B87ED3" w:rsidRPr="008F69F5" w:rsidRDefault="000E25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E8111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5CFE4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F4259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D5E8A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43A65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580AD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EE394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5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8E39A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246E03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ED333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E75E5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1CEF5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54B77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A10F5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01F14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E3402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BB619" w:rsidR="00B87ED3" w:rsidRPr="008F69F5" w:rsidRDefault="000E25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3F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96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3A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E3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D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5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6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9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5B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2022-10-21T17:03:00.0000000Z</dcterms:modified>
</coreProperties>
</file>