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948DC" w:rsidR="0061148E" w:rsidRPr="00944D28" w:rsidRDefault="008F2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224F" w:rsidR="0061148E" w:rsidRPr="004A7085" w:rsidRDefault="008F2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D214F" w:rsidR="00AC6230" w:rsidRPr="00944D28" w:rsidRDefault="008F2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D05D0" w:rsidR="00AC6230" w:rsidRPr="00944D28" w:rsidRDefault="008F2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47FBA" w:rsidR="00AC6230" w:rsidRPr="00944D28" w:rsidRDefault="008F2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51D92" w:rsidR="00AC6230" w:rsidRPr="00944D28" w:rsidRDefault="008F2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D7BC6" w:rsidR="00AC6230" w:rsidRPr="00944D28" w:rsidRDefault="008F2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189EC" w:rsidR="00AC6230" w:rsidRPr="00944D28" w:rsidRDefault="008F2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4123F" w:rsidR="00AC6230" w:rsidRPr="00944D28" w:rsidRDefault="008F2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6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0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B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F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B6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2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53FBC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2DAA1" w:rsidR="00B87ED3" w:rsidRPr="00944D28" w:rsidRDefault="008F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5E6F6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1B7FE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905C3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62F5F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3DE09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34038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5279E" w:rsidR="00B87ED3" w:rsidRPr="00944D28" w:rsidRDefault="008F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3831D" w:rsidR="00B87ED3" w:rsidRPr="00944D28" w:rsidRDefault="008F2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ECE9" w:rsidR="00B87ED3" w:rsidRPr="00944D28" w:rsidRDefault="008F2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E3AE0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A8291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45D61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D59FA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D4355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C44AB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62FAD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1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2BC40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D9F79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06CA5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FDFE6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FC0FD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428A0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09826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C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D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D0E1C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0658D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E6AF5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BB6FB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94832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827AC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BD3FF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4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375C5C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A3FC06" w:rsidR="00B87ED3" w:rsidRPr="00944D28" w:rsidRDefault="008F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E3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0EE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D4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CA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93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F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C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4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2D8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