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B9AC" w:rsidR="0061148E" w:rsidRPr="00944D28" w:rsidRDefault="00EE0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06BD" w:rsidR="0061148E" w:rsidRPr="004A7085" w:rsidRDefault="00EE0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FF8CF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9FBC1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5B87E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A15B1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B8333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07B43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FE75C" w:rsidR="00A67F55" w:rsidRPr="00944D28" w:rsidRDefault="00EE0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C4477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57EEF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A274A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2F42E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CF1B8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A76CB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02968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A17E" w:rsidR="00B87ED3" w:rsidRPr="00944D28" w:rsidRDefault="00EE0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2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C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14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AAD32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5CBB1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97B9C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3B7DE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B0FA4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9DC06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1047F" w:rsidR="00B87ED3" w:rsidRPr="00944D28" w:rsidRDefault="00EE0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3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3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6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833FC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C8BB3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575AF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3F7F9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FA5F3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CD87A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8C3C0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175E6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B917A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8DF7F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95A4F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9DB8C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B825C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27B20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78876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95B03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1C1E8" w:rsidR="00B87ED3" w:rsidRPr="00944D28" w:rsidRDefault="00EE0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A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F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8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A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