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370C" w:rsidR="0061148E" w:rsidRPr="00C61931" w:rsidRDefault="009C5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56F3" w:rsidR="0061148E" w:rsidRPr="00C61931" w:rsidRDefault="009C5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27706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6A9C9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19078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6920E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E0A49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89B17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D977B" w:rsidR="00B87ED3" w:rsidRPr="00944D28" w:rsidRDefault="009C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2D59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083A3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730C4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3D9FC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43F42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EFFCB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1F4C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0403" w:rsidR="00B87ED3" w:rsidRPr="00944D28" w:rsidRDefault="009C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C47D" w:rsidR="00B87ED3" w:rsidRPr="00944D28" w:rsidRDefault="009C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F6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B250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37CF9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92490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702D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A3EC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9F97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80E22" w:rsidR="00B87ED3" w:rsidRPr="00944D28" w:rsidRDefault="009C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9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26BDF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69A7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DCBF3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56446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81436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B38C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DE6F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7BC6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4C9AB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1E9D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B7495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6A4D4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11174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0A1A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04AE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77A2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EE43F" w:rsidR="00B87ED3" w:rsidRPr="00944D28" w:rsidRDefault="009C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1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F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A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