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0D6B" w:rsidR="0061148E" w:rsidRPr="00C834E2" w:rsidRDefault="00DF4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F28E" w:rsidR="0061148E" w:rsidRPr="00C834E2" w:rsidRDefault="00DF4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DAE4A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04A78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9E5B0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1D71C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9BC6F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8A2DD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F13D7" w:rsidR="00B87ED3" w:rsidRPr="00944D28" w:rsidRDefault="00DF4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5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35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3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D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C1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934DE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6C46" w:rsidR="00B87ED3" w:rsidRPr="00944D28" w:rsidRDefault="00DF4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538F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43D2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6715D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22C32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D94B3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124C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D65A9" w:rsidR="00B87ED3" w:rsidRPr="00944D28" w:rsidRDefault="00DF4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6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E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C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8836D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FCD0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D5EB8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EF6FC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7A26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C5B1D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A75A2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7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4FA8C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020D1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8F868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BBF5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849BC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7999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EC0C7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0FC24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5DA1D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9126D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83FB3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02499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6C9BB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91BD1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8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68FB9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3B9E8" w:rsidR="00B87ED3" w:rsidRPr="00944D28" w:rsidRDefault="00DF4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D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8A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A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4FA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6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4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0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2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0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4C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2022-10-30T13:24:00.0000000Z</dcterms:modified>
</coreProperties>
</file>