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2254" w:rsidR="0061148E" w:rsidRPr="00C834E2" w:rsidRDefault="00DE7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85DA" w:rsidR="0061148E" w:rsidRPr="00C834E2" w:rsidRDefault="00DE7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E86E6" w:rsidR="00B87ED3" w:rsidRPr="00944D28" w:rsidRDefault="00DE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C3506" w:rsidR="00B87ED3" w:rsidRPr="00944D28" w:rsidRDefault="00DE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BFF17" w:rsidR="00B87ED3" w:rsidRPr="00944D28" w:rsidRDefault="00DE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BACAB" w:rsidR="00B87ED3" w:rsidRPr="00944D28" w:rsidRDefault="00DE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8282B" w:rsidR="00B87ED3" w:rsidRPr="00944D28" w:rsidRDefault="00DE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34167" w:rsidR="00B87ED3" w:rsidRPr="00944D28" w:rsidRDefault="00DE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5E46D" w:rsidR="00B87ED3" w:rsidRPr="00944D28" w:rsidRDefault="00DE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1AED5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023C0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F553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28BB1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D8C6D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C9F8B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4888B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A65E" w:rsidR="00B87ED3" w:rsidRPr="00944D28" w:rsidRDefault="00DE7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0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0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350B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E5122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B317A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56A7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261AE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98742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41111" w:rsidR="00B87ED3" w:rsidRPr="00944D28" w:rsidRDefault="00DE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0896A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0ADE7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2F3EB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DBFE6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7013E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4433D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A008D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28E4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FE48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0A4EA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E7048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68FE7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57C33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440B1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C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9FA3F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5A96A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D8249" w:rsidR="00B87ED3" w:rsidRPr="00944D28" w:rsidRDefault="00DE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5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D3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A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E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4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