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00A4" w:rsidR="0061148E" w:rsidRPr="00177744" w:rsidRDefault="00E50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69E96" w:rsidR="0061148E" w:rsidRPr="00177744" w:rsidRDefault="00E50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127D9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0C6DC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CCC0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4FF34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F7D40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C307C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EDA66" w:rsidR="00983D57" w:rsidRPr="00177744" w:rsidRDefault="00E50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5D90C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C742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9DBE8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1EE9D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94CA7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2AF53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7B11F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27318" w:rsidR="00B87ED3" w:rsidRPr="00177744" w:rsidRDefault="00E50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3B64A" w:rsidR="00B87ED3" w:rsidRPr="00177744" w:rsidRDefault="00E50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6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B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E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C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2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5C065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64C10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1E30B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98E6E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4F86E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AFFD7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C0FD8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2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0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F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9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B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5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8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AADAD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6E8BA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50F0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5B02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322F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F7E03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575F1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5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B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E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3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1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1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A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16175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CFE4C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64794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5147C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A7C3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D2E72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1B254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4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4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4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F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C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B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3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7338D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8311A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02079" w:rsidR="00B87ED3" w:rsidRPr="00177744" w:rsidRDefault="00E50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AA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A9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1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63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1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0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A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7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6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5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7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0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