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6DBED" w:rsidR="0061148E" w:rsidRPr="00944D28" w:rsidRDefault="001B7B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6F993" w:rsidR="0061148E" w:rsidRPr="004A7085" w:rsidRDefault="001B7B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548B0" w:rsidR="00B87ED3" w:rsidRPr="00944D28" w:rsidRDefault="001B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59420" w:rsidR="00B87ED3" w:rsidRPr="00944D28" w:rsidRDefault="001B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42A1C" w:rsidR="00B87ED3" w:rsidRPr="00944D28" w:rsidRDefault="001B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97143" w:rsidR="00B87ED3" w:rsidRPr="00944D28" w:rsidRDefault="001B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B9674" w:rsidR="00B87ED3" w:rsidRPr="00944D28" w:rsidRDefault="001B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D51F3" w:rsidR="00B87ED3" w:rsidRPr="00944D28" w:rsidRDefault="001B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2CF67" w:rsidR="00B87ED3" w:rsidRPr="00944D28" w:rsidRDefault="001B7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A4361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5C60D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095D8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4070F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53201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E7FD4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CE27C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41C6A" w:rsidR="00B87ED3" w:rsidRPr="00944D28" w:rsidRDefault="001B7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B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1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C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FE57A" w:rsidR="00B87ED3" w:rsidRPr="00944D28" w:rsidRDefault="001B7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CFBB1" w:rsidR="00B87ED3" w:rsidRPr="00944D28" w:rsidRDefault="001B7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21F98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FDD18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2815F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04A58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42A9F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3C57A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374EC" w:rsidR="00B87ED3" w:rsidRPr="00944D28" w:rsidRDefault="001B7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A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0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4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B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9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67C8E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6C6A6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08CE2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82EE6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1C716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B06C5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046AD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5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F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9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F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F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F17D2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FFA86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FAA0E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AE083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09E7C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DA983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4B93B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1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A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B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3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C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C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2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4E2B2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A8261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508AE" w:rsidR="00B87ED3" w:rsidRPr="00944D28" w:rsidRDefault="001B7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D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24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A8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2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9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8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B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5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B2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2022-10-21T20:38:00.0000000Z</dcterms:modified>
</coreProperties>
</file>