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37566" w:rsidR="0061148E" w:rsidRPr="00944D28" w:rsidRDefault="00BA16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8DBA8" w:rsidR="0061148E" w:rsidRPr="004A7085" w:rsidRDefault="00BA16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AC22DC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5206CC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402AB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F2991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2820C9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9240DF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15B58" w:rsidR="00B87ED3" w:rsidRPr="00944D28" w:rsidRDefault="00BA16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A7FF0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1FED3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A6011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9E411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7F3AA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0E674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24950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E6FAB" w:rsidR="00B87ED3" w:rsidRPr="00944D28" w:rsidRDefault="00BA1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7D62" w:rsidR="00B87ED3" w:rsidRPr="00944D28" w:rsidRDefault="00BA16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4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F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5C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38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E5F88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6DA66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EC07F4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5437D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EB062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A8D2E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BEB29" w:rsidR="00B87ED3" w:rsidRPr="00944D28" w:rsidRDefault="00BA1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9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6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9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15A4F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6427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AFD4A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B314B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5E4F1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65F48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3F192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2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3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3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E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7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235CD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CEF84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52E6D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20A1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1BA4C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8140A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EB31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6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7B2F3E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25EB6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35428" w:rsidR="00B87ED3" w:rsidRPr="00944D28" w:rsidRDefault="00BA1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5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74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5F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6E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0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8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16B0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2022-10-21T22:46:00.0000000Z</dcterms:modified>
</coreProperties>
</file>