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B81C2" w:rsidR="0061148E" w:rsidRPr="00944D28" w:rsidRDefault="00F51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ED2C1" w:rsidR="0061148E" w:rsidRPr="004A7085" w:rsidRDefault="00F51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FA7D2" w:rsidR="00B87ED3" w:rsidRPr="00944D28" w:rsidRDefault="00F5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0D001" w:rsidR="00B87ED3" w:rsidRPr="00944D28" w:rsidRDefault="00F5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EE47E" w:rsidR="00B87ED3" w:rsidRPr="00944D28" w:rsidRDefault="00F5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EEF76" w:rsidR="00B87ED3" w:rsidRPr="00944D28" w:rsidRDefault="00F5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49BC9" w:rsidR="00B87ED3" w:rsidRPr="00944D28" w:rsidRDefault="00F5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8A112" w:rsidR="00B87ED3" w:rsidRPr="00944D28" w:rsidRDefault="00F5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9B164" w:rsidR="00B87ED3" w:rsidRPr="00944D28" w:rsidRDefault="00F5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AF87D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AD358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283DE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29752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4BCB7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6D64C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E8558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2F437" w:rsidR="00B87ED3" w:rsidRPr="00944D28" w:rsidRDefault="00F51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E7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6CBBE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8E3FC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01684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C31B7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FA776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2A3F9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72156" w:rsidR="00B87ED3" w:rsidRPr="00944D28" w:rsidRDefault="00F5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F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C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C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DDE31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D392E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335CF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1D8F3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12C61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9A05E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0A272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1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4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C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0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B8388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49A61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BDC58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3DC27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D58C0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EABD9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6E020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2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CBCCB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2B128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26EF6" w:rsidR="00B87ED3" w:rsidRPr="00944D28" w:rsidRDefault="00F5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9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74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2D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4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3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8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E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