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41F491" w:rsidR="0061148E" w:rsidRPr="009231D2" w:rsidRDefault="00C107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8636" w:rsidR="0061148E" w:rsidRPr="009231D2" w:rsidRDefault="00C107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6B7A1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C6F15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0932E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860083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15900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56ECC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D7B1EA" w:rsidR="00B87ED3" w:rsidRPr="00944D28" w:rsidRDefault="00C1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2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9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55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C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B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6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92E2A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3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7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2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632C" w:rsidR="00B87ED3" w:rsidRPr="00944D28" w:rsidRDefault="00C10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547E7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F9FE6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1670B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8BD39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C4861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96D7F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9E9B8" w:rsidR="00B87ED3" w:rsidRPr="00944D28" w:rsidRDefault="00C1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F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2440B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649A9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339BB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1CDE9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BC5F1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66030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9641BB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35A0F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D6DB0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D7193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14623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FED9B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4AE47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76B57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FC0BA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A4012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36C9C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B10A9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7BF8D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3AF37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76B51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8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5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C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30E906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6F1391" w:rsidR="00B87ED3" w:rsidRPr="00944D28" w:rsidRDefault="00C1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1F7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D7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39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31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24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8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E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5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C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072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