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F00A46" w:rsidR="0061148E" w:rsidRPr="009231D2" w:rsidRDefault="003F76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8D8D" w:rsidR="0061148E" w:rsidRPr="009231D2" w:rsidRDefault="003F76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BB47F" w:rsidR="00B87ED3" w:rsidRPr="00944D28" w:rsidRDefault="003F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5DE56" w:rsidR="00B87ED3" w:rsidRPr="00944D28" w:rsidRDefault="003F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DD03E" w:rsidR="00B87ED3" w:rsidRPr="00944D28" w:rsidRDefault="003F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8DFF8" w:rsidR="00B87ED3" w:rsidRPr="00944D28" w:rsidRDefault="003F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90FB9" w:rsidR="00B87ED3" w:rsidRPr="00944D28" w:rsidRDefault="003F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7F77D" w:rsidR="00B87ED3" w:rsidRPr="00944D28" w:rsidRDefault="003F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275B5" w:rsidR="00B87ED3" w:rsidRPr="00944D28" w:rsidRDefault="003F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2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4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3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C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8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E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26FE7" w:rsidR="00B87ED3" w:rsidRPr="00944D28" w:rsidRDefault="003F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C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8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401A3" w:rsidR="00B87ED3" w:rsidRPr="00944D28" w:rsidRDefault="003F7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5A432" w:rsidR="00B87ED3" w:rsidRPr="00944D28" w:rsidRDefault="003F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FCC37" w:rsidR="00B87ED3" w:rsidRPr="00944D28" w:rsidRDefault="003F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A62F4" w:rsidR="00B87ED3" w:rsidRPr="00944D28" w:rsidRDefault="003F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C5F5C" w:rsidR="00B87ED3" w:rsidRPr="00944D28" w:rsidRDefault="003F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EC431" w:rsidR="00B87ED3" w:rsidRPr="00944D28" w:rsidRDefault="003F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9CD0A" w:rsidR="00B87ED3" w:rsidRPr="00944D28" w:rsidRDefault="003F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38E18" w:rsidR="00B87ED3" w:rsidRPr="00944D28" w:rsidRDefault="003F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F5388" w:rsidR="00B87ED3" w:rsidRPr="00944D28" w:rsidRDefault="003F7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C63F0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7DB67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25AB5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3CE58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6880D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86D9A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DB329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E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F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1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FBEAB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FBED1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3F204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A25F5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EA13D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35576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4ABE5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F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C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4F2AE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65793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20CFF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EE8E2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65235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0EAFE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4DB10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E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9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C61C4F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C15022" w:rsidR="00B87ED3" w:rsidRPr="00944D28" w:rsidRDefault="003F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D5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7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CAF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92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73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C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C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7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4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F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76E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2022-10-22T06:32:00.0000000Z</dcterms:modified>
</coreProperties>
</file>