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5B5BE2" w:rsidR="00032AE3" w:rsidRPr="00DC3A9E" w:rsidRDefault="00EC2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5245E" w:rsidR="00032AE3" w:rsidRPr="00DC3A9E" w:rsidRDefault="00EC2B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E353C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2048B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A4AF90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E8645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B77F7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837CB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249C" w:rsidR="00C11CD7" w:rsidRPr="00DC3A9E" w:rsidRDefault="00EC2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0E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8A5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71C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D73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5F3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65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600E8" w:rsidR="00960A52" w:rsidRPr="00DC3A9E" w:rsidRDefault="00EC2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D8EF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8F6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2B5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096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554B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100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DC0C96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4A1AB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ACD695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1B2C28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AB85A9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83BCF6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50819E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95A36" w:rsidR="002773D1" w:rsidRPr="00DC3A9E" w:rsidRDefault="00EC2B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2B1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B0F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79E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3396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F50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8935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D6B9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75BEF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779C41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7C945B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6B1D72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2FDDC4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421DD5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8766F" w:rsidR="00BA6252" w:rsidRPr="00DC3A9E" w:rsidRDefault="00EC2B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EED1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B23D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543B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555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5B73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F46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544D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A734A9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8151FB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5A839E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10B6DA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9C7E71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796951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FB8C6D" w:rsidR="00207535" w:rsidRPr="00DC3A9E" w:rsidRDefault="00EC2B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9BEB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32DB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77E9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439B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AB5F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CA35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46FA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B267D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134DF2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BE3D81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E0DEA0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DF64E3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1B0761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0E3DB" w:rsidR="00943D08" w:rsidRPr="00DC3A9E" w:rsidRDefault="00EC2B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05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A21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4A6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C99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2E2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F6E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620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8E37B1" w:rsidR="00943D08" w:rsidRPr="00DC3A9E" w:rsidRDefault="00EC2B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7F54E9" w:rsidR="00943D08" w:rsidRPr="00DC3A9E" w:rsidRDefault="00EC2B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1DF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87F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312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083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3B3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FB7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E95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BC51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B50F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B34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28E7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8AA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2B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2B9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