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FCC328" w:rsidR="00563B6E" w:rsidRPr="00B24A33" w:rsidRDefault="00BC1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8D6EC" w:rsidR="00563B6E" w:rsidRPr="00B24A33" w:rsidRDefault="00BC13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64A50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BBC84C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33D5B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8AE88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231C3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88EBD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5EF41" w:rsidR="00C11CD7" w:rsidRPr="00B24A33" w:rsidRDefault="00BC1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DBBF5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DC89B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A0ED8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F5179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FAFE4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8FE4C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A75FB" w:rsidR="002113B7" w:rsidRPr="00B24A33" w:rsidRDefault="00BC1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8CA59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135C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84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56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B8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08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CD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49A96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89F8A4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7F9BE8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052327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4A1A24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2C6AB1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662BE" w:rsidR="002113B7" w:rsidRPr="00B24A33" w:rsidRDefault="00BC1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B4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4A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CC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24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9D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05F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16B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79CEF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AF511C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5A4BFE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C6A082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CDED5A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E05A7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61EFD" w:rsidR="002113B7" w:rsidRPr="00B24A33" w:rsidRDefault="00BC1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C4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75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23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088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176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BA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F9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E5CCF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866D9A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49AC18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C39925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F7AA1A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5FB0AB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FD5E4D" w:rsidR="006E49F3" w:rsidRPr="00B24A33" w:rsidRDefault="00BC1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B2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78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C0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D6696" w:rsidR="006E49F3" w:rsidRPr="00B24A33" w:rsidRDefault="00BC1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Betico Croes Day</w:t>
            </w:r>
          </w:p>
        </w:tc>
        <w:tc>
          <w:tcPr>
            <w:tcW w:w="1488" w:type="dxa"/>
          </w:tcPr>
          <w:p w14:paraId="09CCA621" w14:textId="6A458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94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78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F22A1" w:rsidR="006E49F3" w:rsidRPr="00B24A33" w:rsidRDefault="00BC1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F962D9" w:rsidR="006E49F3" w:rsidRPr="00B24A33" w:rsidRDefault="00BC1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48D44" w:rsidR="006E49F3" w:rsidRPr="00B24A33" w:rsidRDefault="00BC1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482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5F2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9BF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66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03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1E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3C5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44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C07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77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F8E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13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13C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2023-07-05T12:51:00.0000000Z</dcterms:modified>
</coreProperties>
</file>