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E328C" w:rsidR="00563B6E" w:rsidRPr="00B24A33" w:rsidRDefault="00534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CDEC7" w:rsidR="00563B6E" w:rsidRPr="00B24A33" w:rsidRDefault="00534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C2198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C9936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9F248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0BFB2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E9A15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616D9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7623" w:rsidR="00C11CD7" w:rsidRPr="00B24A33" w:rsidRDefault="00534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CBC3E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B8E73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DC80D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C3B98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00E65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FC1C6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17E18" w:rsidR="002113B7" w:rsidRPr="00B24A33" w:rsidRDefault="00534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0F734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2C4A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07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70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4E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9C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F3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6AD67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01C9E1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A4C801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9CB943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F96D3D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D48115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8540F" w:rsidR="002113B7" w:rsidRPr="00B24A33" w:rsidRDefault="00534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70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AB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6B4449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42C11D75" w14:textId="287C1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09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8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D9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6C1C5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F9109F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482D15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68D78A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E4426A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2E1FDB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6F698" w:rsidR="002113B7" w:rsidRPr="00B24A33" w:rsidRDefault="00534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48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F7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66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1A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4A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8C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EF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378C4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8D6FB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A7EF22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66064B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7222B0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1351BC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40FFF" w:rsidR="006E49F3" w:rsidRPr="00B24A33" w:rsidRDefault="00534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C9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C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DD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C5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99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34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64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E3719" w:rsidR="006E49F3" w:rsidRPr="00B24A33" w:rsidRDefault="00534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08743A" w:rsidR="006E49F3" w:rsidRPr="00B24A33" w:rsidRDefault="00534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5FFD10" w:rsidR="006E49F3" w:rsidRPr="00B24A33" w:rsidRDefault="00534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424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BD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D3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0C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47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F8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C0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7F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65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FF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C5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8C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2023-07-05T13:35:00.0000000Z</dcterms:modified>
</coreProperties>
</file>