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48323" w:rsidR="00AA29B6" w:rsidRPr="00EA69E9" w:rsidRDefault="002C25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35BC3" w:rsidR="00AA29B6" w:rsidRPr="00AA29B6" w:rsidRDefault="002C25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7C621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5F0D3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EBA53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FF4A0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893F8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B63AA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48966" w:rsidR="00B87ED3" w:rsidRPr="00FC7F6A" w:rsidRDefault="002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40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87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53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5C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67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94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D453D" w:rsidR="00B87ED3" w:rsidRPr="00D44524" w:rsidRDefault="002C2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EA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E0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C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05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49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C6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1E120" w:rsidR="000B5588" w:rsidRPr="00EA69E9" w:rsidRDefault="002C25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CE99FF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55D44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7EF2A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37FA8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D55C6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2B696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735A1" w:rsidR="000B5588" w:rsidRPr="00D44524" w:rsidRDefault="002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67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7C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ED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52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08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35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12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B41F8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F4A20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A8830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98197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BD76E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E76C8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66E36" w:rsidR="00846B8B" w:rsidRPr="00D44524" w:rsidRDefault="002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E9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B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77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D5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48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F8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EB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D28DF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469C7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F3825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99955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A35EC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F5FF1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00F9B" w:rsidR="007A5870" w:rsidRPr="00D44524" w:rsidRDefault="002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5D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AD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9C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C4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36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05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39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051B8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917D7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407D1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BAE4E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2E009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47E8D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99442" w:rsidR="0021795A" w:rsidRPr="00D44524" w:rsidRDefault="002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B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47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C8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AA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99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7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95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13630C" w:rsidR="00DF25F7" w:rsidRPr="00D44524" w:rsidRDefault="002C25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677852" w:rsidR="00DF25F7" w:rsidRPr="00D44524" w:rsidRDefault="002C25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D57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5FC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F36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58A5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ABD1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CB7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7FA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40B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812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8F08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D32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989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25BB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