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DD3F1" w:rsidR="00D930ED" w:rsidRPr="00EA69E9" w:rsidRDefault="00E02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0D062" w:rsidR="00D930ED" w:rsidRPr="00790574" w:rsidRDefault="00E02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B955F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99F3D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65977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261DA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37EAA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FC9CB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98FA4" w:rsidR="00B87ED3" w:rsidRPr="00FC7F6A" w:rsidRDefault="00E02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9D7CB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FF086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D4009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EE578F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F1EF0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8BCAA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70D9B" w:rsidR="00B87ED3" w:rsidRPr="00D44524" w:rsidRDefault="00E02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44BF4F" w:rsidR="000B5588" w:rsidRPr="00EA69E9" w:rsidRDefault="00E023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B0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E6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A1D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2B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AB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319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8CD4E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CEBC4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E672F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295D2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1DACC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9573D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01ECA" w:rsidR="000B5588" w:rsidRPr="00D44524" w:rsidRDefault="00E02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90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7D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93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A8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36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48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A0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E6357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852CD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4AF26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3AD92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1F0B0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027F1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DE26D" w:rsidR="00846B8B" w:rsidRPr="00D44524" w:rsidRDefault="00E02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05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A6BA9" w:rsidR="007A5870" w:rsidRPr="00EA69E9" w:rsidRDefault="00E023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00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67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B8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94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44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95399F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DF7CC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281B2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C7246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72008D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330E2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974D77" w:rsidR="007A5870" w:rsidRPr="00D44524" w:rsidRDefault="00E02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D05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8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66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8B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8BE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6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3C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55D5C" w:rsidR="0021795A" w:rsidRPr="00D44524" w:rsidRDefault="00E0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78805" w:rsidR="0021795A" w:rsidRPr="00D44524" w:rsidRDefault="00E0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8E69C" w:rsidR="0021795A" w:rsidRPr="00D44524" w:rsidRDefault="00E02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257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A522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69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F6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B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59F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23E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EE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FF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81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32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34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