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511E1" w:rsidR="00380DB3" w:rsidRPr="0068293E" w:rsidRDefault="00FF0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54EDF" w:rsidR="00380DB3" w:rsidRPr="0068293E" w:rsidRDefault="00FF0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5AD46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7160A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FA056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2ED7C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65858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888D3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13BCB" w:rsidR="00240DC4" w:rsidRPr="00B03D55" w:rsidRDefault="00FF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FA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4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3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58A60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2BEAE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B63C0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2DABA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2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8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5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A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A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E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D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FBB27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907AF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E09BD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91583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B37BE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BC24F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EB9AC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B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8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8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B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6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A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5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C33D1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63860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789D6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0DF1B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8956D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F00C5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14418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C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D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F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B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9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D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E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B7B1E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73D0F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FFB68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D8163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F4587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EA8CF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C0215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F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A1484" w:rsidR="001835FB" w:rsidRPr="00DA1511" w:rsidRDefault="00FF0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33E3E" w:rsidR="001835FB" w:rsidRPr="00DA1511" w:rsidRDefault="00FF0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9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B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E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8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EECE8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F4781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35538" w:rsidR="009A6C64" w:rsidRPr="00730585" w:rsidRDefault="00FF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0A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7E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A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B1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3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7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9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D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4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7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1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