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57F8F" w:rsidR="00380DB3" w:rsidRPr="0068293E" w:rsidRDefault="00E12E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2C3054" w:rsidR="00380DB3" w:rsidRPr="0068293E" w:rsidRDefault="00E12E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6A367" w:rsidR="00240DC4" w:rsidRPr="00B03D55" w:rsidRDefault="00E12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91154" w:rsidR="00240DC4" w:rsidRPr="00B03D55" w:rsidRDefault="00E12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1417F" w:rsidR="00240DC4" w:rsidRPr="00B03D55" w:rsidRDefault="00E12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E3C20" w:rsidR="00240DC4" w:rsidRPr="00B03D55" w:rsidRDefault="00E12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78348" w:rsidR="00240DC4" w:rsidRPr="00B03D55" w:rsidRDefault="00E12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8372A" w:rsidR="00240DC4" w:rsidRPr="00B03D55" w:rsidRDefault="00E12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0DA8FE" w:rsidR="00240DC4" w:rsidRPr="00B03D55" w:rsidRDefault="00E12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6E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1D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FE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D757B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70FDC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A799B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A98F9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D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A4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D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0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8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7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B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6ADE5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80F0D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A8E4A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E4AE1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F5BC5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F3A03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06204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9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6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1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B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0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1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C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0DE55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99039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3EF8C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EED86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E4F27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635C1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AA7B5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E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E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117B8" w:rsidR="001835FB" w:rsidRPr="00DA1511" w:rsidRDefault="00E12E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B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F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8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0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2C17C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3C275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C4614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B0A5F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ACDED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4E612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04D62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5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EEFB6" w:rsidR="001835FB" w:rsidRPr="00DA1511" w:rsidRDefault="00E12E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9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9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A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B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5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7A246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17C56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0D6E3" w:rsidR="009A6C64" w:rsidRPr="00730585" w:rsidRDefault="00E1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ED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4F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98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9F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9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B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0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5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C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C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E0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2E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2EB8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