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11E6A" w:rsidR="00061896" w:rsidRPr="005F4693" w:rsidRDefault="00D433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C555C" w:rsidR="00061896" w:rsidRPr="00E407AC" w:rsidRDefault="00D433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CD12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9BD2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958D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0650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77D1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E91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EB59" w:rsidR="00FC15B4" w:rsidRPr="00D11D17" w:rsidRDefault="00D4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CE5C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96A8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8FD7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3C2C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E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0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8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5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3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2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6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FA89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48CD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FF8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288F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4A06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A29F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2E4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2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2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6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3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2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6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F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DF2B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A779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F279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0365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8854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B2C7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DE80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6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6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B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6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A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5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8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2101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3E3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E1E7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A650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3317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F560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ECC5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1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9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0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6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B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A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9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1D62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336A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3406" w:rsidR="009A6C64" w:rsidRPr="00C2583D" w:rsidRDefault="00D4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D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4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6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A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C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2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1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3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