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CEE51" w:rsidR="00FD3806" w:rsidRPr="00A72646" w:rsidRDefault="000452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A02A2" w:rsidR="00FD3806" w:rsidRPr="002A5E6C" w:rsidRDefault="000452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5CC4E" w:rsidR="00B87ED3" w:rsidRPr="00AF0D95" w:rsidRDefault="00045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02568" w:rsidR="00B87ED3" w:rsidRPr="00AF0D95" w:rsidRDefault="00045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4C103" w:rsidR="00B87ED3" w:rsidRPr="00AF0D95" w:rsidRDefault="00045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C4915" w:rsidR="00B87ED3" w:rsidRPr="00AF0D95" w:rsidRDefault="00045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E82F7" w:rsidR="00B87ED3" w:rsidRPr="00AF0D95" w:rsidRDefault="00045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26AF0" w:rsidR="00B87ED3" w:rsidRPr="00AF0D95" w:rsidRDefault="00045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DF3A0" w:rsidR="00B87ED3" w:rsidRPr="00AF0D95" w:rsidRDefault="000452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F5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EE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2F8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41B84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F870C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96AF2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F7D5A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8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B0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DA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4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C9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B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CE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190E7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D5F68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4A7C1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FF0A7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AD8D8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E6C4A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4A21A" w:rsidR="00B87ED3" w:rsidRPr="00AF0D95" w:rsidRDefault="00045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0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8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1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D8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9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8F612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71C59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F0803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D9FAA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20889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163DA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1655F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C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5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33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3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5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AC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F09B5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9F719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42892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F593D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7812D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D0922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93123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42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1BD68" w:rsidR="00B87ED3" w:rsidRPr="00AF0D95" w:rsidRDefault="000452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F5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35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2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EE2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BBB4D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D58D6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BEB47" w:rsidR="00B87ED3" w:rsidRPr="00AF0D95" w:rsidRDefault="000452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D6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03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1E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3E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D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D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E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43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8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F1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3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5266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