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FB08B" w:rsidR="0061148E" w:rsidRPr="008F69F5" w:rsidRDefault="00D67E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6A6A" w:rsidR="0061148E" w:rsidRPr="008F69F5" w:rsidRDefault="00D67E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0F59C" w:rsidR="00B87ED3" w:rsidRPr="008F69F5" w:rsidRDefault="00D6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25B97" w:rsidR="00B87ED3" w:rsidRPr="008F69F5" w:rsidRDefault="00D6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E69CA" w:rsidR="00B87ED3" w:rsidRPr="008F69F5" w:rsidRDefault="00D6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06650" w:rsidR="00B87ED3" w:rsidRPr="008F69F5" w:rsidRDefault="00D6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8742A" w:rsidR="00B87ED3" w:rsidRPr="008F69F5" w:rsidRDefault="00D6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8FDCA" w:rsidR="00B87ED3" w:rsidRPr="008F69F5" w:rsidRDefault="00D6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BB025" w:rsidR="00B87ED3" w:rsidRPr="008F69F5" w:rsidRDefault="00D6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02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C7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AE16E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8FB86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CC3C3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F29CD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A381E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6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6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F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3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A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E2C8E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8B572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710E2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9E4CB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45E43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C5A85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3C8CD" w:rsidR="00B87ED3" w:rsidRPr="008F69F5" w:rsidRDefault="00D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5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1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9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B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D954F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96D3A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D03C7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5E793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154E2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8C7D8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F880B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2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2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A408A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E3A81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DD6E9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D32C5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5D324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78372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0583F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A353" w:rsidR="00B87ED3" w:rsidRPr="00944D28" w:rsidRDefault="00D6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B5B57" w:rsidR="00B87ED3" w:rsidRPr="00944D28" w:rsidRDefault="00D6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A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76004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03626" w:rsidR="00B87ED3" w:rsidRPr="008F69F5" w:rsidRDefault="00D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C7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71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D4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E5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D8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A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2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9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E9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