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601D2" w:rsidR="0061148E" w:rsidRPr="00944D28" w:rsidRDefault="00CF7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3B8A9" w:rsidR="0061148E" w:rsidRPr="004A7085" w:rsidRDefault="00CF7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74C60" w:rsidR="00A67F55" w:rsidRPr="00944D28" w:rsidRDefault="00CF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FE18D" w:rsidR="00A67F55" w:rsidRPr="00944D28" w:rsidRDefault="00CF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AA8D6" w:rsidR="00A67F55" w:rsidRPr="00944D28" w:rsidRDefault="00CF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BEC2B" w:rsidR="00A67F55" w:rsidRPr="00944D28" w:rsidRDefault="00CF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2E227" w:rsidR="00A67F55" w:rsidRPr="00944D28" w:rsidRDefault="00CF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D919C" w:rsidR="00A67F55" w:rsidRPr="00944D28" w:rsidRDefault="00CF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4319B" w:rsidR="00A67F55" w:rsidRPr="00944D28" w:rsidRDefault="00CF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00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4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50EE7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BB15A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0BCAD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010B1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CAE4C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5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8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9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F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D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77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DD02F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EDE28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E2D4A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C40C8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578BA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F56EB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3AF2C" w:rsidR="00B87ED3" w:rsidRPr="00944D28" w:rsidRDefault="00CF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8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6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BC780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5C40E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D30CC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F8645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C8EEB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7E53A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ED35C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F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5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E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3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1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F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CCC474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E3155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8C755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9383C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EDB7F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281DC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7B786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1E5F" w:rsidR="00B87ED3" w:rsidRPr="00944D28" w:rsidRDefault="00CF7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DCB7C" w:rsidR="00B87ED3" w:rsidRPr="00944D28" w:rsidRDefault="00CF7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4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F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7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C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8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A3120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9726E" w:rsidR="00B87ED3" w:rsidRPr="00944D28" w:rsidRDefault="00CF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7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6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50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7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B4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61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