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9B3A" w:rsidR="0061148E" w:rsidRPr="00944D28" w:rsidRDefault="001D4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D68FC" w:rsidR="0061148E" w:rsidRPr="004A7085" w:rsidRDefault="001D4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A1703" w:rsidR="00B87ED3" w:rsidRPr="00944D28" w:rsidRDefault="001D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0BC3A" w:rsidR="00B87ED3" w:rsidRPr="00944D28" w:rsidRDefault="001D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B4DD5" w:rsidR="00B87ED3" w:rsidRPr="00944D28" w:rsidRDefault="001D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33BE7" w:rsidR="00B87ED3" w:rsidRPr="00944D28" w:rsidRDefault="001D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AEE87" w:rsidR="00B87ED3" w:rsidRPr="00944D28" w:rsidRDefault="001D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ED2CF" w:rsidR="00B87ED3" w:rsidRPr="00944D28" w:rsidRDefault="001D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50064" w:rsidR="00B87ED3" w:rsidRPr="00944D28" w:rsidRDefault="001D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1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89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E6B5D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5938A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19BCF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3BD83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AE42E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5A892" w:rsidR="00B87ED3" w:rsidRPr="00944D28" w:rsidRDefault="001D4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0C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53C52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ED645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4AF0B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F26BE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4278C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25733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4C78B" w:rsidR="00B87ED3" w:rsidRPr="00944D28" w:rsidRDefault="001D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7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C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8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7BA5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FAC1B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09A28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A6241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9C51A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ECF01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B1495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A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B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7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1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C2B13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5E321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5F01F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C03A3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1E5C8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D51B5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C2601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AA40A" w:rsidR="00B87ED3" w:rsidRPr="00944D28" w:rsidRDefault="001D4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E3AE" w:rsidR="00B87ED3" w:rsidRPr="00944D28" w:rsidRDefault="001D4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97F6D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79885" w:rsidR="00B87ED3" w:rsidRPr="00944D28" w:rsidRDefault="001D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F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C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56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19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5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3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A2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2022-10-30T11:35:00.0000000Z</dcterms:modified>
</coreProperties>
</file>