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E7043" w:rsidR="00C34772" w:rsidRPr="0026421F" w:rsidRDefault="008C3D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5EAFB" w:rsidR="00C34772" w:rsidRPr="00D339A1" w:rsidRDefault="008C3D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E292D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C8C2F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57B40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449A5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2BD69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7DF49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C1E7E" w:rsidR="002A7340" w:rsidRPr="00CD56BA" w:rsidRDefault="008C3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57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2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54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C5850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3C372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DEF70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9D88D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32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7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6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4E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DC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77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58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BE109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6D16E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608AA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5A69D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1DDBD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7B851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E5FDD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4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D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73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5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46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6E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0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7CB71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582AA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AD0D9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49A2A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25E9D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9CF26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4D6BA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4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2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AE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B2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4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CC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E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CDCBC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7E565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5FBC0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2AE62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F0AC1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CF842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7296F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C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80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7B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8C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C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CE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D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6CC62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09771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F0910" w:rsidR="009A6C64" w:rsidRPr="00730585" w:rsidRDefault="008C3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6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4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60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BF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BA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E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B8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84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E7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8F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D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3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DE7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