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614F" w:rsidR="0061148E" w:rsidRPr="00C834E2" w:rsidRDefault="00F17F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804D8" w:rsidR="0061148E" w:rsidRPr="00C834E2" w:rsidRDefault="00F17F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3F0EB" w:rsidR="00B87ED3" w:rsidRPr="00944D28" w:rsidRDefault="00F1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CAB88" w:rsidR="00B87ED3" w:rsidRPr="00944D28" w:rsidRDefault="00F1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E7755" w:rsidR="00B87ED3" w:rsidRPr="00944D28" w:rsidRDefault="00F1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120D5" w:rsidR="00B87ED3" w:rsidRPr="00944D28" w:rsidRDefault="00F1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97E5A" w:rsidR="00B87ED3" w:rsidRPr="00944D28" w:rsidRDefault="00F1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CF347" w:rsidR="00B87ED3" w:rsidRPr="00944D28" w:rsidRDefault="00F1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34C94" w:rsidR="00B87ED3" w:rsidRPr="00944D28" w:rsidRDefault="00F1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E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40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E53B9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76881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FAFF0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BFF13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ABC7F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B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0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D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5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E2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78888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4F09D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364EC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51EAA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A15BB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D58C2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B2C9D" w:rsidR="00B87ED3" w:rsidRPr="00944D28" w:rsidRDefault="00F1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D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6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0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B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C8764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B82DF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71825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E5A4C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C9820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B341F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AE235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6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A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4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B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29359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01E92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26253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5ED0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7C7AE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85EBB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7A77B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4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0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CDED1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A8D63" w:rsidR="00B87ED3" w:rsidRPr="00944D28" w:rsidRDefault="00F1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7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4B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CC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9C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6E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C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E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9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F3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