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EBED" w:rsidR="0061148E" w:rsidRPr="00C834E2" w:rsidRDefault="002A7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E07C" w:rsidR="0061148E" w:rsidRPr="00C834E2" w:rsidRDefault="002A7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97648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0FA0E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23F38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D4F16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206A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84229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ACD53" w:rsidR="00B87ED3" w:rsidRPr="00944D28" w:rsidRDefault="002A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8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C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06BC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B9D8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EEE6A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B6DE1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D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2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062A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A465B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F59B8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4F676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D1F7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3647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5204" w:rsidR="00B87ED3" w:rsidRPr="00944D28" w:rsidRDefault="002A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0254E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1243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C2B1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9A61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558CD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758A5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9E75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6DEF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7FD23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238A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A6AA1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D028E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7C3FF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FC3D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8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7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E8329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50A61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E0587" w:rsidR="00B87ED3" w:rsidRPr="00944D28" w:rsidRDefault="002A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D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E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F9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2022-10-30T13:57:00.0000000Z</dcterms:modified>
</coreProperties>
</file>