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16286" w:rsidR="0061148E" w:rsidRPr="0035681E" w:rsidRDefault="005215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983BD" w:rsidR="0061148E" w:rsidRPr="0035681E" w:rsidRDefault="005215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38122" w:rsidR="00CD0676" w:rsidRPr="00944D28" w:rsidRDefault="00521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46919" w:rsidR="00CD0676" w:rsidRPr="00944D28" w:rsidRDefault="00521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3B1F4" w:rsidR="00CD0676" w:rsidRPr="00944D28" w:rsidRDefault="00521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DE6FB" w:rsidR="00CD0676" w:rsidRPr="00944D28" w:rsidRDefault="00521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AD6A1" w:rsidR="00CD0676" w:rsidRPr="00944D28" w:rsidRDefault="00521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47D33" w:rsidR="00CD0676" w:rsidRPr="00944D28" w:rsidRDefault="00521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35495" w:rsidR="00CD0676" w:rsidRPr="00944D28" w:rsidRDefault="00521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F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33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A3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CF44F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B2627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8725C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C7234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3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5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61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CBE1F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5DA3E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6E226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519CA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5205D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55CFD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AA58A" w:rsidR="00B87ED3" w:rsidRPr="00944D28" w:rsidRDefault="0052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2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E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A3703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743B0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583A2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00A9F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FDFBC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D7491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92771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4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7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1DC78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096C8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6D05F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3FE68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7CAF4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E69B8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09328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A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0BA02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AC123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2DB7D" w:rsidR="00B87ED3" w:rsidRPr="00944D28" w:rsidRDefault="0052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E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38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6E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8D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6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1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156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