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D94E" w:rsidR="0061148E" w:rsidRPr="0035681E" w:rsidRDefault="00AD7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531B" w:rsidR="0061148E" w:rsidRPr="0035681E" w:rsidRDefault="00AD7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C23B1" w:rsidR="00CD0676" w:rsidRPr="00944D28" w:rsidRDefault="00AD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BE9B2" w:rsidR="00CD0676" w:rsidRPr="00944D28" w:rsidRDefault="00AD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8852A" w:rsidR="00CD0676" w:rsidRPr="00944D28" w:rsidRDefault="00AD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8B95C" w:rsidR="00CD0676" w:rsidRPr="00944D28" w:rsidRDefault="00AD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96176" w:rsidR="00CD0676" w:rsidRPr="00944D28" w:rsidRDefault="00AD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AF78F" w:rsidR="00CD0676" w:rsidRPr="00944D28" w:rsidRDefault="00AD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BD13F" w:rsidR="00CD0676" w:rsidRPr="00944D28" w:rsidRDefault="00AD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3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4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D3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B4E5B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3CC61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225A1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D5728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4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5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F7E90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9A2FC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B5611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9663C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0AAEC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36577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919E8" w:rsidR="00B87ED3" w:rsidRPr="00944D28" w:rsidRDefault="00A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B6265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6248A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61990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B4263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9C91D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295BA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BB383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A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E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C381F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E1DAF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74219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2E30A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0BE36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21637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777D5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1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5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4F621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B7DA5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47FBA" w:rsidR="00B87ED3" w:rsidRPr="00944D28" w:rsidRDefault="00A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7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8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1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1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A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EA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2022-10-21T13:30:00.0000000Z</dcterms:modified>
</coreProperties>
</file>