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6FD03A" w:rsidR="00563B6E" w:rsidRPr="00B24A33" w:rsidRDefault="00CD5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A297E5" w:rsidR="00563B6E" w:rsidRPr="00B24A33" w:rsidRDefault="00CD5B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DADDB1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CB291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7DE7B2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2E89D6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8F2D5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498387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82E21" w:rsidR="00C11CD7" w:rsidRPr="00B24A33" w:rsidRDefault="00CD5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AA2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7CB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97A83" w:rsidR="002113B7" w:rsidRPr="00B24A33" w:rsidRDefault="00CD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94F7B" w:rsidR="002113B7" w:rsidRPr="00B24A33" w:rsidRDefault="00CD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47849" w:rsidR="002113B7" w:rsidRPr="00B24A33" w:rsidRDefault="00CD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3AE411" w:rsidR="002113B7" w:rsidRPr="00B24A33" w:rsidRDefault="00CD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813DE0" w:rsidR="002113B7" w:rsidRPr="00B24A33" w:rsidRDefault="00CD5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D6B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6FB2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4DB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3AF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74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4C2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F8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1E28D2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1460191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60A75E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E296C5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25DFC2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95CC36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C1FA31" w:rsidR="002113B7" w:rsidRPr="00B24A33" w:rsidRDefault="00CD5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10D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6E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01A5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F07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05D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C7EC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A7EE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9AE900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B1AF07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EE42D0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06ED8B5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974E4EF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FE45CB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0E32E0" w:rsidR="002113B7" w:rsidRPr="00B24A33" w:rsidRDefault="00CD5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E98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46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61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7C6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7F8C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86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28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7EF9B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AFE7ED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F79D46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709122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9E2D475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5FA5474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2EE176" w:rsidR="006E49F3" w:rsidRPr="00B24A33" w:rsidRDefault="00CD5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6FF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613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5E96C4" w:rsidR="006E49F3" w:rsidRPr="00B24A33" w:rsidRDefault="00CD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CF3A34D" w14:textId="667C9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FD4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69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C1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77D303" w:rsidR="006E49F3" w:rsidRPr="00B24A33" w:rsidRDefault="00CD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221EDF0" w:rsidR="006E49F3" w:rsidRPr="00B24A33" w:rsidRDefault="00CD5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D6E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295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436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B80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9AF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E70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1D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C784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0D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202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118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D0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B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B89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2023-07-05T18:58:00.0000000Z</dcterms:modified>
</coreProperties>
</file>