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B010C" w:rsidR="00563B6E" w:rsidRPr="00B24A33" w:rsidRDefault="00743E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42492" w:rsidR="00563B6E" w:rsidRPr="00B24A33" w:rsidRDefault="00743E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41C42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72E29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A9BF7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F6AA84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7AEBB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6C8F7C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6EBE5" w:rsidR="00C11CD7" w:rsidRPr="00B24A33" w:rsidRDefault="00743E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B9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F79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46B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18B9D" w:rsidR="002113B7" w:rsidRPr="00B24A33" w:rsidRDefault="00743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CC526" w:rsidR="002113B7" w:rsidRPr="00B24A33" w:rsidRDefault="00743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458554" w:rsidR="002113B7" w:rsidRPr="00B24A33" w:rsidRDefault="00743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788CF" w:rsidR="002113B7" w:rsidRPr="00B24A33" w:rsidRDefault="00743E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089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DC5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29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5F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41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8C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A85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0871D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F63F11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720CE2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B9AC71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B56E7F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ED8E16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0EF0C" w:rsidR="002113B7" w:rsidRPr="00B24A33" w:rsidRDefault="00743E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C2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DE4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53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95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5CD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0B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F5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72D4B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94E110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94F277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BEB25C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3C9E51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6AC3D8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21DE4" w:rsidR="002113B7" w:rsidRPr="00B24A33" w:rsidRDefault="00743E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817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AD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66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D5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924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81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418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AB3F29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257F75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4903D5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EA082C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A5C603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441CAE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E9CB8" w:rsidR="006E49F3" w:rsidRPr="00B24A33" w:rsidRDefault="00743E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2C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77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24E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486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AA3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0D1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3F2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CA651" w:rsidR="006E49F3" w:rsidRPr="00B24A33" w:rsidRDefault="00743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1EDE27" w:rsidR="006E49F3" w:rsidRPr="00B24A33" w:rsidRDefault="00743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6162CC" w:rsidR="006E49F3" w:rsidRPr="00B24A33" w:rsidRDefault="00743E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12E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336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15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54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53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D4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81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05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35A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71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8A2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E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E5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2023-07-05T13:35:00.0000000Z</dcterms:modified>
</coreProperties>
</file>