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627CCC" w:rsidR="00D930ED" w:rsidRPr="00EA69E9" w:rsidRDefault="00ED13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B2E71" w:rsidR="00D930ED" w:rsidRPr="00790574" w:rsidRDefault="00ED13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CC1384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E42E7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11155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71645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50897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18B68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28D5A" w:rsidR="00B87ED3" w:rsidRPr="00FC7F6A" w:rsidRDefault="00ED1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15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E9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176B2" w:rsidR="00B87ED3" w:rsidRPr="00D44524" w:rsidRDefault="00ED1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76424" w:rsidR="00B87ED3" w:rsidRPr="00D44524" w:rsidRDefault="00ED1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E103D" w:rsidR="00B87ED3" w:rsidRPr="00D44524" w:rsidRDefault="00ED1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7D6464" w:rsidR="00B87ED3" w:rsidRPr="00D44524" w:rsidRDefault="00ED1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8A697" w:rsidR="00B87ED3" w:rsidRPr="00D44524" w:rsidRDefault="00ED1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58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DB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34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99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1B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10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BA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BC86A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343AD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E509C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A1E6A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5BD493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549A3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A325E" w:rsidR="000B5588" w:rsidRPr="00D44524" w:rsidRDefault="00ED1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44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83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74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D9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F6D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6C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B0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0D8DC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9E835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B18D6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A9F77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6C1D7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5140D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C28EC3" w:rsidR="00846B8B" w:rsidRPr="00D44524" w:rsidRDefault="00ED1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C3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E0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4C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45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72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F2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B7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7727C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9BFC21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63F6C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5F0F4E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8BBA7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7CA27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931AB" w:rsidR="007A5870" w:rsidRPr="00D44524" w:rsidRDefault="00ED1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FC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43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8C0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AE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3B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2E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32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FAD95" w:rsidR="0021795A" w:rsidRPr="00D44524" w:rsidRDefault="00ED1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69ECA" w:rsidR="0021795A" w:rsidRPr="00D44524" w:rsidRDefault="00ED1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5D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0BE0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D06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5DB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BB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2F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69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13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36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8C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38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D0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3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300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