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080B7" w:rsidR="00380DB3" w:rsidRPr="0068293E" w:rsidRDefault="00237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51E08" w:rsidR="00380DB3" w:rsidRPr="0068293E" w:rsidRDefault="00237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3F1AA" w:rsidR="00240DC4" w:rsidRPr="00B03D55" w:rsidRDefault="0023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49041" w:rsidR="00240DC4" w:rsidRPr="00B03D55" w:rsidRDefault="0023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A7E1D" w:rsidR="00240DC4" w:rsidRPr="00B03D55" w:rsidRDefault="0023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B28FCC" w:rsidR="00240DC4" w:rsidRPr="00B03D55" w:rsidRDefault="0023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5F866" w:rsidR="00240DC4" w:rsidRPr="00B03D55" w:rsidRDefault="0023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D4157" w:rsidR="00240DC4" w:rsidRPr="00B03D55" w:rsidRDefault="0023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698B0" w:rsidR="00240DC4" w:rsidRPr="00B03D55" w:rsidRDefault="0023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DE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93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B3CA9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7C8D5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8DFF3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B36EC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94A2D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0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C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3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0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4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6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F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4FCF4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D376D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AAAB2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1958E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96FDD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C57F2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26FAC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8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4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3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3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5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6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2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E5A61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8D451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1CBFC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8300E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50940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75F5E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D72E0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E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6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B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8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0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2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2368D" w:rsidR="001835FB" w:rsidRPr="00DA1511" w:rsidRDefault="00237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FAE97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E9330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A87D7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C61CC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B423B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DDD99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D7838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9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1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A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0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8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A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9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6E2A1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7E06F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062D0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C341E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5B71B" w:rsidR="009A6C64" w:rsidRPr="00730585" w:rsidRDefault="0023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2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55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1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9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B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8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E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4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8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7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2C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